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楷体简体"/>
          <w:bCs/>
          <w:sz w:val="24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中国（广西）自由贸易试验区钦州港片区</w:t>
      </w:r>
    </w:p>
    <w:p>
      <w:pPr>
        <w:spacing w:line="600" w:lineRule="exact"/>
        <w:jc w:val="center"/>
        <w:rPr>
          <w:rFonts w:eastAsia="方正楷体简体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公开选调中小学教师报名表</w:t>
      </w:r>
    </w:p>
    <w:tbl>
      <w:tblPr>
        <w:tblStyle w:val="5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09"/>
        <w:gridCol w:w="159"/>
        <w:gridCol w:w="861"/>
        <w:gridCol w:w="306"/>
        <w:gridCol w:w="965"/>
        <w:gridCol w:w="47"/>
        <w:gridCol w:w="257"/>
        <w:gridCol w:w="123"/>
        <w:gridCol w:w="1057"/>
        <w:gridCol w:w="72"/>
        <w:gridCol w:w="119"/>
        <w:gridCol w:w="231"/>
        <w:gridCol w:w="88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男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（××岁）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汉族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广西南宁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参加工作时间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教师资格证类型</w:t>
            </w:r>
          </w:p>
        </w:tc>
        <w:tc>
          <w:tcPr>
            <w:tcW w:w="27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职称/证书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×××、×××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健康状况</w:t>
            </w:r>
          </w:p>
        </w:tc>
        <w:tc>
          <w:tcPr>
            <w:tcW w:w="27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普通话等级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×××、×××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pacing w:val="-6"/>
                <w:sz w:val="24"/>
              </w:rPr>
              <w:t>身份证号码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工学学士</w:t>
            </w:r>
          </w:p>
        </w:tc>
        <w:tc>
          <w:tcPr>
            <w:tcW w:w="14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管理</w:t>
            </w:r>
            <w:r>
              <w:rPr>
                <w:rFonts w:eastAsiaTheme="minorEastAsia"/>
                <w:bCs/>
                <w:sz w:val="24"/>
              </w:rPr>
              <w:t>学硕士</w:t>
            </w:r>
          </w:p>
        </w:tc>
        <w:tc>
          <w:tcPr>
            <w:tcW w:w="14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  <w:r>
              <w:rPr>
                <w:rFonts w:hint="eastAsia" w:eastAsiaTheme="minorEastAsia"/>
                <w:b/>
                <w:sz w:val="24"/>
                <w:lang w:eastAsia="zh-CN"/>
              </w:rPr>
              <w:t>及</w:t>
            </w:r>
            <w:r>
              <w:rPr>
                <w:rFonts w:hint="eastAsia" w:eastAsiaTheme="minorEastAsia"/>
                <w:b/>
                <w:spacing w:val="-11"/>
                <w:sz w:val="24"/>
              </w:rPr>
              <w:t>岗位类别和等级</w:t>
            </w:r>
          </w:p>
        </w:tc>
        <w:tc>
          <w:tcPr>
            <w:tcW w:w="48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现聘岗位聘用时间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参加选调学校及</w:t>
            </w:r>
            <w:r>
              <w:rPr>
                <w:rFonts w:hint="eastAsia" w:eastAsiaTheme="minorEastAsia"/>
                <w:b/>
                <w:sz w:val="24"/>
              </w:rPr>
              <w:t>岗位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815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2006.09--2010.07  xxx学校xxx专业学习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2010.07—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xxx</w:t>
            </w:r>
            <w:r>
              <w:rPr>
                <w:rFonts w:hint="eastAsia"/>
                <w:bCs/>
                <w:sz w:val="24"/>
                <w:lang w:eastAsia="zh-CN"/>
              </w:rPr>
              <w:t>学校</w:t>
            </w:r>
            <w:r>
              <w:rPr>
                <w:bCs/>
                <w:sz w:val="24"/>
              </w:rPr>
              <w:t xml:space="preserve">xxx职务，负责xxx工作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奖惩情况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所需任职年限年度考核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2018-2020年度考核称职等次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称谓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政治面貌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妻子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中共党员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×××单位×××职务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儿子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群众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女儿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bCs/>
                <w:sz w:val="24"/>
              </w:rPr>
              <w:t>×××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群众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×××学校学生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签名确认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本人承诺以上填写内容属实，并保证遵守各项干部工作纪律。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所在单位意见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年   月   日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人事主管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部门意见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资格审查意见</w:t>
            </w:r>
          </w:p>
        </w:tc>
        <w:tc>
          <w:tcPr>
            <w:tcW w:w="815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eastAsiaTheme="minorEastAsia"/>
          <w:b/>
          <w:sz w:val="13"/>
          <w:szCs w:val="13"/>
        </w:rPr>
      </w:pPr>
    </w:p>
    <w:sectPr>
      <w:pgSz w:w="11906" w:h="16838"/>
      <w:pgMar w:top="1270" w:right="1800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B9184F"/>
    <w:rsid w:val="00011CA6"/>
    <w:rsid w:val="000603C7"/>
    <w:rsid w:val="0034237E"/>
    <w:rsid w:val="003E2DC5"/>
    <w:rsid w:val="008354BD"/>
    <w:rsid w:val="00983532"/>
    <w:rsid w:val="00B32B2D"/>
    <w:rsid w:val="00F753E6"/>
    <w:rsid w:val="02080606"/>
    <w:rsid w:val="02D704ED"/>
    <w:rsid w:val="02EC7FE0"/>
    <w:rsid w:val="036714C8"/>
    <w:rsid w:val="05747C34"/>
    <w:rsid w:val="09364892"/>
    <w:rsid w:val="0B1E528D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4F024AB"/>
    <w:rsid w:val="26B9337E"/>
    <w:rsid w:val="27C51EC1"/>
    <w:rsid w:val="282A5B48"/>
    <w:rsid w:val="2B5A1905"/>
    <w:rsid w:val="2D870775"/>
    <w:rsid w:val="2E2B7279"/>
    <w:rsid w:val="2F294B62"/>
    <w:rsid w:val="2F351207"/>
    <w:rsid w:val="33616EA1"/>
    <w:rsid w:val="360C627B"/>
    <w:rsid w:val="36494E23"/>
    <w:rsid w:val="37472F35"/>
    <w:rsid w:val="37B81B2C"/>
    <w:rsid w:val="381711DD"/>
    <w:rsid w:val="3B132D55"/>
    <w:rsid w:val="3B7E2A30"/>
    <w:rsid w:val="3D0619A9"/>
    <w:rsid w:val="3D7618A0"/>
    <w:rsid w:val="3D80014E"/>
    <w:rsid w:val="3E2638E6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1270F19"/>
    <w:rsid w:val="52F400D6"/>
    <w:rsid w:val="581E61EA"/>
    <w:rsid w:val="58800878"/>
    <w:rsid w:val="5C5418F6"/>
    <w:rsid w:val="5CEC4BB0"/>
    <w:rsid w:val="5DCB0ECC"/>
    <w:rsid w:val="5E8312ED"/>
    <w:rsid w:val="5ED00F7F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AC27E2"/>
    <w:rsid w:val="72406A95"/>
    <w:rsid w:val="749055A8"/>
    <w:rsid w:val="755B73CC"/>
    <w:rsid w:val="76FEB013"/>
    <w:rsid w:val="78C7374E"/>
    <w:rsid w:val="7A7D20D0"/>
    <w:rsid w:val="7BE95AE9"/>
    <w:rsid w:val="7C7D6FF7"/>
    <w:rsid w:val="7C906BBA"/>
    <w:rsid w:val="7C9D79FB"/>
    <w:rsid w:val="7FCF4AD3"/>
    <w:rsid w:val="DEF80BA0"/>
    <w:rsid w:val="FCFE8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8</TotalTime>
  <ScaleCrop>false</ScaleCrop>
  <LinksUpToDate>false</LinksUpToDate>
  <CharactersWithSpaces>896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2021-07-27T03:02:00Z</dcterms:created>
  <dc:creator>王远少&gt;</dc:creator>
  <cp:lastModifiedBy>gxxc</cp:lastModifiedBy>
  <dcterms:modified xsi:type="dcterms:W3CDTF">2022-05-23T09:11:49Z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